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BB" w:rsidRDefault="00616688" w:rsidP="006166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Konflikty v sociálnych skupinách a ich riešenia</w:t>
      </w:r>
    </w:p>
    <w:p w:rsidR="00616688" w:rsidRDefault="00616688" w:rsidP="0061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88">
        <w:rPr>
          <w:rFonts w:ascii="Times New Roman" w:hAnsi="Times New Roman" w:cs="Times New Roman"/>
          <w:sz w:val="24"/>
          <w:szCs w:val="24"/>
          <w:u w:val="single"/>
        </w:rPr>
        <w:t>Konflikty</w:t>
      </w:r>
      <w:r>
        <w:rPr>
          <w:rFonts w:ascii="Times New Roman" w:hAnsi="Times New Roman" w:cs="Times New Roman"/>
          <w:sz w:val="24"/>
          <w:szCs w:val="24"/>
        </w:rPr>
        <w:t xml:space="preserve"> sú prirodzenou súčasťou života. Musíme sa naučiť pozitívne ich riešiť. Ak zúčastnené strany konflikt neriešia, začne sa rozvíjať. </w:t>
      </w:r>
      <w:r w:rsidRPr="00616688">
        <w:rPr>
          <w:rFonts w:ascii="Times New Roman" w:hAnsi="Times New Roman" w:cs="Times New Roman"/>
          <w:b/>
          <w:sz w:val="24"/>
          <w:szCs w:val="24"/>
          <w:u w:val="single"/>
        </w:rPr>
        <w:t xml:space="preserve">Konflikt </w:t>
      </w:r>
      <w:r w:rsidRPr="00616688">
        <w:rPr>
          <w:rFonts w:ascii="Times New Roman" w:hAnsi="Times New Roman" w:cs="Times New Roman"/>
          <w:sz w:val="24"/>
          <w:szCs w:val="24"/>
          <w:u w:val="single"/>
        </w:rPr>
        <w:t>má tieto etapy</w:t>
      </w:r>
      <w:r>
        <w:rPr>
          <w:rFonts w:ascii="Times New Roman" w:hAnsi="Times New Roman" w:cs="Times New Roman"/>
          <w:sz w:val="24"/>
          <w:szCs w:val="24"/>
        </w:rPr>
        <w:t xml:space="preserve">: začiatok, bránenie svojej pravdy, rozchod konfliktných strán, vzájomné ubližovanie si (útok, obrana), únava, vyčerpanie. V ktorejkoľvek z týchto etáp môžeme konflikt riešiť a to vzájomnou dohodou, spoluprácou, kompromisom. Ak nie je možné konflikt vyriešiť dohodou, nastupuje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sprostredkovateľ, tretia osoba, ktorá pomáha riešiť konflikt. Správne riešenie konfliktov posilňuje spoluprácu v skupine. </w:t>
      </w:r>
    </w:p>
    <w:p w:rsidR="005060E9" w:rsidRDefault="005060E9" w:rsidP="0061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E9" w:rsidRDefault="005060E9" w:rsidP="0061668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!!!! Poznámky si treba prepísať do zošita !!!!</w:t>
      </w:r>
    </w:p>
    <w:p w:rsidR="005060E9" w:rsidRPr="005060E9" w:rsidRDefault="005060E9" w:rsidP="0061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E9">
        <w:rPr>
          <w:rFonts w:ascii="Times New Roman" w:hAnsi="Times New Roman" w:cs="Times New Roman"/>
          <w:sz w:val="24"/>
          <w:szCs w:val="24"/>
        </w:rPr>
        <w:t xml:space="preserve">Keď budeš mať poznámky v zošite, odfoť a pošli na kontrolu najneskôr do 19. decembra 2021 na mail: </w:t>
      </w:r>
      <w:hyperlink r:id="rId4" w:history="1">
        <w:r w:rsidRPr="005060E9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ucitel.uram@gmail.com</w:t>
        </w:r>
      </w:hyperlink>
      <w:bookmarkStart w:id="0" w:name="_GoBack"/>
      <w:bookmarkEnd w:id="0"/>
    </w:p>
    <w:p w:rsidR="005060E9" w:rsidRPr="005060E9" w:rsidRDefault="005060E9" w:rsidP="0061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E9">
        <w:rPr>
          <w:rFonts w:ascii="Times New Roman" w:hAnsi="Times New Roman" w:cs="Times New Roman"/>
          <w:sz w:val="24"/>
          <w:szCs w:val="24"/>
        </w:rPr>
        <w:t>(Do mailu napíš svoje meno a triedu)</w:t>
      </w:r>
    </w:p>
    <w:sectPr w:rsidR="005060E9" w:rsidRPr="0050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8"/>
    <w:rsid w:val="00030EBB"/>
    <w:rsid w:val="005060E9"/>
    <w:rsid w:val="0061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9A5"/>
  <w15:chartTrackingRefBased/>
  <w15:docId w15:val="{DD025B19-3770-4E7E-91CD-D34D18F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6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3</cp:revision>
  <dcterms:created xsi:type="dcterms:W3CDTF">2021-12-10T18:45:00Z</dcterms:created>
  <dcterms:modified xsi:type="dcterms:W3CDTF">2021-12-10T18:58:00Z</dcterms:modified>
</cp:coreProperties>
</file>